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275B2" w14:textId="77777777" w:rsidR="00C00918" w:rsidRPr="00436DCD" w:rsidRDefault="00C00918" w:rsidP="00F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sr-Latn-CS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1001"/>
        <w:gridCol w:w="899"/>
        <w:gridCol w:w="1932"/>
        <w:gridCol w:w="84"/>
        <w:gridCol w:w="2519"/>
        <w:gridCol w:w="387"/>
        <w:gridCol w:w="1275"/>
      </w:tblGrid>
      <w:tr w:rsidR="00F97911" w:rsidRPr="00436DCD" w14:paraId="3B4563E2" w14:textId="77777777" w:rsidTr="00163553">
        <w:tc>
          <w:tcPr>
            <w:tcW w:w="9350" w:type="dxa"/>
            <w:gridSpan w:val="8"/>
          </w:tcPr>
          <w:p w14:paraId="518A21F4" w14:textId="7379E8C1" w:rsidR="00F97911" w:rsidRPr="00436DCD" w:rsidRDefault="00865745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  <w:t>Студијски програм</w:t>
            </w:r>
            <w:r w:rsidR="00F97911" w:rsidRPr="00436DCD">
              <w:rPr>
                <w:rFonts w:ascii="Times New Roman" w:eastAsia="Times New Roman" w:hAnsi="Times New Roman" w:cs="Times New Roman"/>
                <w:bCs/>
                <w:lang w:eastAsia="sr-Latn-CS"/>
              </w:rPr>
              <w:t>:</w:t>
            </w:r>
            <w:r w:rsidR="006F1D87" w:rsidRPr="00436DCD">
              <w:rPr>
                <w:rFonts w:ascii="Times New Roman" w:eastAsia="Times New Roman" w:hAnsi="Times New Roman" w:cs="Times New Roman"/>
                <w:bCs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  <w:t>Језик, култура, књижевност</w:t>
            </w:r>
          </w:p>
        </w:tc>
      </w:tr>
      <w:tr w:rsidR="00F97911" w:rsidRPr="00436DCD" w14:paraId="0B49C0B3" w14:textId="77777777" w:rsidTr="00163553">
        <w:tc>
          <w:tcPr>
            <w:tcW w:w="9350" w:type="dxa"/>
            <w:gridSpan w:val="8"/>
          </w:tcPr>
          <w:p w14:paraId="7015B18F" w14:textId="0F5DD8F7" w:rsidR="00F97911" w:rsidRPr="00552F4E" w:rsidRDefault="00552F4E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Врста и ниво студија</w:t>
            </w:r>
            <w:r w:rsidR="00F97911" w:rsidRPr="00436DCD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:</w:t>
            </w:r>
            <w:r w:rsidR="006F1D87" w:rsidRPr="00436DCD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основне академске студије</w:t>
            </w:r>
          </w:p>
        </w:tc>
      </w:tr>
      <w:tr w:rsidR="00F97911" w:rsidRPr="00436DCD" w14:paraId="675AC546" w14:textId="77777777" w:rsidTr="00163553">
        <w:tc>
          <w:tcPr>
            <w:tcW w:w="9350" w:type="dxa"/>
            <w:gridSpan w:val="8"/>
          </w:tcPr>
          <w:p w14:paraId="27724F59" w14:textId="3AB36373" w:rsidR="00F97911" w:rsidRPr="00436DCD" w:rsidRDefault="00552F4E" w:rsidP="004B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  <w:t>Име предмета</w:t>
            </w:r>
            <w:r w:rsidR="00F97911" w:rsidRPr="00436DCD"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  <w:t>Савремени хебрејски језик П-</w:t>
            </w:r>
            <w:r w:rsidR="00813BE6"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  <w:t>3</w:t>
            </w:r>
          </w:p>
        </w:tc>
      </w:tr>
      <w:tr w:rsidR="00F97911" w:rsidRPr="00436DCD" w14:paraId="0FFD5C0D" w14:textId="77777777" w:rsidTr="00163553">
        <w:tc>
          <w:tcPr>
            <w:tcW w:w="9350" w:type="dxa"/>
            <w:gridSpan w:val="8"/>
          </w:tcPr>
          <w:p w14:paraId="204EF442" w14:textId="31D9F8C1" w:rsidR="00F97911" w:rsidRPr="00552F4E" w:rsidRDefault="00552F4E" w:rsidP="004B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  <w:t>Наставник</w:t>
            </w:r>
            <w:r w:rsidR="00F97911" w:rsidRPr="00436DCD"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  <w:t xml:space="preserve"> </w:t>
            </w:r>
            <w:r w:rsidR="00F97911" w:rsidRPr="00436DCD">
              <w:rPr>
                <w:rFonts w:ascii="Times New Roman" w:eastAsia="Times New Roman" w:hAnsi="Times New Roman" w:cs="Times New Roman"/>
                <w:bCs/>
                <w:lang w:eastAsia="sr-Latn-CS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  <w:t>име, презиме</w:t>
            </w:r>
            <w:r w:rsidR="00F97911" w:rsidRPr="00436DCD">
              <w:rPr>
                <w:rFonts w:ascii="Times New Roman" w:eastAsia="Times New Roman" w:hAnsi="Times New Roman" w:cs="Times New Roman"/>
                <w:sz w:val="18"/>
                <w:szCs w:val="18"/>
                <w:lang w:eastAsia="sr-Latn-CS"/>
              </w:rPr>
              <w:t>)</w:t>
            </w:r>
            <w:r w:rsidR="00F97911" w:rsidRPr="00436DCD">
              <w:rPr>
                <w:rFonts w:ascii="Times New Roman" w:eastAsia="Times New Roman" w:hAnsi="Times New Roman" w:cs="Times New Roman"/>
                <w:bCs/>
                <w:lang w:eastAsia="sr-Latn-CS"/>
              </w:rPr>
              <w:t>:</w:t>
            </w:r>
            <w:r w:rsidR="006F1D87" w:rsidRPr="00436DCD">
              <w:rPr>
                <w:rFonts w:ascii="Times New Roman" w:eastAsia="Times New Roman" w:hAnsi="Times New Roman" w:cs="Times New Roman"/>
                <w:bCs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  <w:t xml:space="preserve">. др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  <w:t>Гидеон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  <w:t>Грајф</w:t>
            </w:r>
            <w:proofErr w:type="spellEnd"/>
          </w:p>
        </w:tc>
      </w:tr>
      <w:tr w:rsidR="00F97911" w:rsidRPr="00436DCD" w14:paraId="59BECD64" w14:textId="77777777" w:rsidTr="00163553">
        <w:tc>
          <w:tcPr>
            <w:tcW w:w="9350" w:type="dxa"/>
            <w:gridSpan w:val="8"/>
          </w:tcPr>
          <w:p w14:paraId="05C10A8F" w14:textId="51039574" w:rsidR="00F97911" w:rsidRPr="00552F4E" w:rsidRDefault="00552F4E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  <w:t>Статус предмета</w:t>
            </w:r>
            <w:r w:rsidR="00F97911" w:rsidRPr="00436DCD">
              <w:rPr>
                <w:rFonts w:ascii="Times New Roman" w:eastAsia="Times New Roman" w:hAnsi="Times New Roman" w:cs="Times New Roman"/>
                <w:bCs/>
                <w:lang w:eastAsia="sr-Latn-CS"/>
              </w:rPr>
              <w:t>:</w:t>
            </w:r>
            <w:r w:rsidR="004B71E4" w:rsidRPr="00436DCD">
              <w:rPr>
                <w:rFonts w:ascii="Times New Roman" w:eastAsia="Times New Roman" w:hAnsi="Times New Roman" w:cs="Times New Roman"/>
                <w:bCs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  <w:t>изборни</w:t>
            </w:r>
          </w:p>
        </w:tc>
      </w:tr>
      <w:tr w:rsidR="00F97911" w:rsidRPr="00436DCD" w14:paraId="5CCB79EA" w14:textId="77777777" w:rsidTr="00163553">
        <w:tc>
          <w:tcPr>
            <w:tcW w:w="9350" w:type="dxa"/>
            <w:gridSpan w:val="8"/>
          </w:tcPr>
          <w:p w14:paraId="07DA4D13" w14:textId="115E4351" w:rsidR="00F97911" w:rsidRPr="00436DCD" w:rsidRDefault="000E7266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  <w:t>Број ЕСПБ</w:t>
            </w:r>
            <w:r w:rsidR="00F97911" w:rsidRPr="00436DCD">
              <w:rPr>
                <w:rFonts w:ascii="Times New Roman" w:eastAsia="Times New Roman" w:hAnsi="Times New Roman" w:cs="Times New Roman"/>
                <w:bCs/>
                <w:lang w:eastAsia="sr-Latn-CS"/>
              </w:rPr>
              <w:t>:</w:t>
            </w:r>
            <w:r w:rsidR="006F1D87" w:rsidRPr="00436DCD">
              <w:rPr>
                <w:rFonts w:ascii="Times New Roman" w:eastAsia="Times New Roman" w:hAnsi="Times New Roman" w:cs="Times New Roman"/>
                <w:bCs/>
                <w:lang w:eastAsia="sr-Latn-CS"/>
              </w:rPr>
              <w:t>3</w:t>
            </w:r>
          </w:p>
        </w:tc>
      </w:tr>
      <w:tr w:rsidR="00F97911" w:rsidRPr="00436DCD" w14:paraId="736299C2" w14:textId="77777777" w:rsidTr="00163553">
        <w:tc>
          <w:tcPr>
            <w:tcW w:w="9350" w:type="dxa"/>
            <w:gridSpan w:val="8"/>
          </w:tcPr>
          <w:p w14:paraId="0510DFB3" w14:textId="1CFEE7EE" w:rsidR="00F97911" w:rsidRPr="00436DCD" w:rsidRDefault="000E7266" w:rsidP="004A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  <w:t>Услов</w:t>
            </w:r>
            <w:r w:rsidR="00F97911" w:rsidRPr="00436DCD">
              <w:rPr>
                <w:rFonts w:ascii="Times New Roman" w:eastAsia="Times New Roman" w:hAnsi="Times New Roman" w:cs="Times New Roman"/>
                <w:bCs/>
                <w:lang w:eastAsia="sr-Latn-CS"/>
              </w:rPr>
              <w:t>:</w:t>
            </w:r>
            <w:r w:rsidR="004B71E4" w:rsidRPr="00436DCD">
              <w:rPr>
                <w:rFonts w:ascii="Times New Roman" w:eastAsia="Times New Roman" w:hAnsi="Times New Roman" w:cs="Times New Roman"/>
                <w:bCs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  <w:t>уписана година основних студиј</w:t>
            </w:r>
            <w:r w:rsidR="00766EE3"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  <w:t>а, испуњене предиспитне обавезе</w:t>
            </w:r>
          </w:p>
        </w:tc>
      </w:tr>
      <w:tr w:rsidR="00F97911" w:rsidRPr="00436DCD" w14:paraId="0E5670FB" w14:textId="77777777" w:rsidTr="00163553">
        <w:tc>
          <w:tcPr>
            <w:tcW w:w="9350" w:type="dxa"/>
            <w:gridSpan w:val="8"/>
          </w:tcPr>
          <w:p w14:paraId="28B1AF79" w14:textId="13450AF6" w:rsidR="00F97911" w:rsidRDefault="000E7266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  <w:t xml:space="preserve">Циљ предмета: </w:t>
            </w:r>
          </w:p>
          <w:p w14:paraId="5AC24007" w14:textId="691F4361" w:rsidR="000E7266" w:rsidRDefault="000E7266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</w:pPr>
          </w:p>
          <w:p w14:paraId="3F8C8EFE" w14:textId="5D43EA2E" w:rsidR="00F97911" w:rsidRPr="00436DCD" w:rsidRDefault="000E7266" w:rsidP="008E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  <w:t>Стицање знања из савременог хебрејског језика и савремене</w:t>
            </w:r>
            <w:r w:rsidR="008E70AD"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  <w:t xml:space="preserve"> </w:t>
            </w:r>
            <w:proofErr w:type="spellStart"/>
            <w:r w:rsidR="008E70AD"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  <w:t>хебрејске-израелске</w:t>
            </w:r>
            <w:proofErr w:type="spellEnd"/>
            <w:r w:rsidR="008E70AD"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  <w:t xml:space="preserve"> културе</w:t>
            </w:r>
          </w:p>
        </w:tc>
      </w:tr>
      <w:tr w:rsidR="00F97911" w:rsidRPr="00436DCD" w14:paraId="31B4A0D6" w14:textId="77777777" w:rsidTr="00163553">
        <w:tc>
          <w:tcPr>
            <w:tcW w:w="9350" w:type="dxa"/>
            <w:gridSpan w:val="8"/>
          </w:tcPr>
          <w:p w14:paraId="7E8F2EAA" w14:textId="77777777" w:rsidR="008E70AD" w:rsidRDefault="008E70AD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  <w:t xml:space="preserve">Исход предмета: </w:t>
            </w:r>
          </w:p>
          <w:p w14:paraId="13ADE041" w14:textId="77777777" w:rsidR="008E70AD" w:rsidRDefault="008E70AD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</w:pPr>
          </w:p>
          <w:p w14:paraId="0BA41B36" w14:textId="0B250AE7" w:rsidR="00F97911" w:rsidRPr="00436DCD" w:rsidRDefault="008E70AD" w:rsidP="008E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  <w:t>Разумевање писаног и говорног хебрејског и способност да се самостално читају одређени књижевни текстови.</w:t>
            </w:r>
            <w:r w:rsidRPr="00436DCD">
              <w:rPr>
                <w:rFonts w:ascii="Times New Roman" w:eastAsia="Times New Roman" w:hAnsi="Times New Roman" w:cs="Times New Roman"/>
                <w:lang w:eastAsia="sr-Latn-CS"/>
              </w:rPr>
              <w:t xml:space="preserve"> </w:t>
            </w:r>
          </w:p>
        </w:tc>
      </w:tr>
      <w:tr w:rsidR="00F97911" w:rsidRPr="00760883" w14:paraId="675DFDE5" w14:textId="77777777" w:rsidTr="00163553">
        <w:tc>
          <w:tcPr>
            <w:tcW w:w="9350" w:type="dxa"/>
            <w:gridSpan w:val="8"/>
          </w:tcPr>
          <w:p w14:paraId="798B10C0" w14:textId="31D264CD" w:rsidR="00F97911" w:rsidRPr="008E70AD" w:rsidRDefault="008E70AD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  <w:t xml:space="preserve">Садржај предмета: </w:t>
            </w:r>
          </w:p>
          <w:p w14:paraId="670E7BE0" w14:textId="175F9BF2" w:rsidR="00F97911" w:rsidRDefault="008E70AD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  <w:t>Теорија</w:t>
            </w:r>
          </w:p>
          <w:p w14:paraId="129451DE" w14:textId="1E1B5B04" w:rsidR="008E70AD" w:rsidRDefault="002B3667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  <w:t>Продубљивање језичких способности, упознавање са говорним језиком.</w:t>
            </w:r>
          </w:p>
          <w:p w14:paraId="42545B5F" w14:textId="1F45FC6E" w:rsidR="00FA1995" w:rsidRPr="007C0442" w:rsidRDefault="00EC6734" w:rsidP="00FA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  <w:t xml:space="preserve">Развој хебрејског језика кроз историју; утицај имиграције из 120 земаља </w:t>
            </w:r>
            <w:r w:rsidR="00983427"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  <w:t>у којој је живела дијаспора.</w:t>
            </w:r>
          </w:p>
          <w:p w14:paraId="39422CB2" w14:textId="77777777" w:rsidR="00F97911" w:rsidRPr="007C0442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</w:pPr>
          </w:p>
          <w:p w14:paraId="3AB972B2" w14:textId="7E6C54E1" w:rsidR="00F97911" w:rsidRPr="002A3159" w:rsidRDefault="00B50C73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  <w:t>Вежбе</w:t>
            </w:r>
            <w:r w:rsidR="00F97911" w:rsidRPr="007C0442"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  <w:t>практични часови</w:t>
            </w:r>
            <w:r w:rsidR="00F97911" w:rsidRPr="007C0442"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  <w:t xml:space="preserve">, </w:t>
            </w:r>
            <w:r w:rsidR="00201034"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  <w:t>ДОН</w:t>
            </w:r>
            <w:r w:rsidR="00F97911" w:rsidRPr="007C0442"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  <w:t xml:space="preserve">, </w:t>
            </w:r>
            <w:proofErr w:type="spellStart"/>
            <w:r w:rsidR="002A3159"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  <w:t>сту</w:t>
            </w:r>
            <w:r w:rsidR="00201034"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  <w:t>дијско-истраживачки</w:t>
            </w:r>
            <w:proofErr w:type="spellEnd"/>
            <w:r w:rsidR="00201034"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  <w:t xml:space="preserve"> рад</w:t>
            </w:r>
          </w:p>
          <w:p w14:paraId="7771DBD2" w14:textId="39E6019A" w:rsidR="00F97911" w:rsidRPr="007C0442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</w:pPr>
          </w:p>
          <w:p w14:paraId="4E2E757C" w14:textId="3BF4B091" w:rsidR="00F97911" w:rsidRPr="00E80F20" w:rsidRDefault="007C0442" w:rsidP="00E80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  <w:t>Учење писања</w:t>
            </w:r>
            <w:r w:rsidR="000A5935"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  <w:t xml:space="preserve"> сложенијих текстова. Настава о</w:t>
            </w:r>
            <w:r w:rsidR="00E80F20">
              <w:rPr>
                <w:rFonts w:ascii="Times New Roman" w:eastAsia="Times New Roman" w:hAnsi="Times New Roman" w:cs="Times New Roman"/>
                <w:i/>
                <w:iCs/>
                <w:lang w:val="sr-Cyrl-RS" w:eastAsia="sr-Latn-CS"/>
              </w:rPr>
              <w:t xml:space="preserve"> свакодневним ситуацијама и о Израелу.</w:t>
            </w:r>
            <w:r w:rsidR="00E80F20" w:rsidRPr="00E80F20">
              <w:rPr>
                <w:rFonts w:ascii="Times New Roman" w:eastAsia="Times New Roman" w:hAnsi="Times New Roman" w:cs="Times New Roman"/>
                <w:lang w:val="sr-Cyrl-RS" w:eastAsia="sr-Latn-CS"/>
              </w:rPr>
              <w:t xml:space="preserve"> </w:t>
            </w:r>
          </w:p>
        </w:tc>
      </w:tr>
      <w:tr w:rsidR="00F97911" w:rsidRPr="000A5935" w14:paraId="3864DC86" w14:textId="77777777" w:rsidTr="00163553">
        <w:tc>
          <w:tcPr>
            <w:tcW w:w="9350" w:type="dxa"/>
            <w:gridSpan w:val="8"/>
          </w:tcPr>
          <w:p w14:paraId="1BE230F5" w14:textId="2CD80283" w:rsidR="00F97911" w:rsidRPr="00E80F20" w:rsidRDefault="00E80F20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  <w:t>Литература</w:t>
            </w:r>
          </w:p>
          <w:p w14:paraId="4F7CD6A8" w14:textId="77777777" w:rsidR="00F97911" w:rsidRPr="00436DCD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</w:pPr>
          </w:p>
          <w:tbl>
            <w:tblPr>
              <w:tblW w:w="8740" w:type="dxa"/>
              <w:tblLook w:val="04A0" w:firstRow="1" w:lastRow="0" w:firstColumn="1" w:lastColumn="0" w:noHBand="0" w:noVBand="1"/>
            </w:tblPr>
            <w:tblGrid>
              <w:gridCol w:w="8740"/>
            </w:tblGrid>
            <w:tr w:rsidR="00693986" w:rsidRPr="00436DCD" w14:paraId="5CE6CE06" w14:textId="77777777" w:rsidTr="002E751C">
              <w:trPr>
                <w:trHeight w:val="255"/>
              </w:trPr>
              <w:tc>
                <w:tcPr>
                  <w:tcW w:w="8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43D8F5" w14:textId="02BF8F56" w:rsidR="00693986" w:rsidRPr="00E80F20" w:rsidRDefault="00E80F20" w:rsidP="0069398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sr-Cyrl-RS" w:eastAsia="sr-Latn-R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sr-Cyrl-RS" w:eastAsia="sr-Latn-RS"/>
                    </w:rPr>
                    <w:t>Уџбеник из Израела</w:t>
                  </w:r>
                </w:p>
              </w:tc>
            </w:tr>
            <w:tr w:rsidR="00693986" w:rsidRPr="000A5935" w14:paraId="03FF594E" w14:textId="77777777" w:rsidTr="002E751C">
              <w:trPr>
                <w:trHeight w:val="255"/>
              </w:trPr>
              <w:tc>
                <w:tcPr>
                  <w:tcW w:w="8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</w:tcPr>
                <w:p w14:paraId="1D7A9DAB" w14:textId="396F4ABF" w:rsidR="00693986" w:rsidRPr="00E80F20" w:rsidRDefault="00E80F20" w:rsidP="004A4CB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sr-Cyrl-RS" w:eastAsia="sr-Latn-R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sr-Cyrl-RS" w:eastAsia="sr-Latn-RS"/>
                    </w:rPr>
                    <w:t>Одломци из књижевних дела</w:t>
                  </w:r>
                  <w:r w:rsidR="000A5935">
                    <w:rPr>
                      <w:rFonts w:ascii="Arial" w:eastAsia="Times New Roman" w:hAnsi="Arial" w:cs="Arial"/>
                      <w:sz w:val="20"/>
                      <w:szCs w:val="20"/>
                      <w:lang w:val="sr-Cyrl-RS" w:eastAsia="sr-Latn-RS"/>
                    </w:rPr>
                    <w:t>. Текстови из Библије и Талмуда, новински текстови.</w:t>
                  </w:r>
                </w:p>
              </w:tc>
            </w:tr>
            <w:tr w:rsidR="00693986" w:rsidRPr="000A5935" w14:paraId="1FBE02D1" w14:textId="77777777" w:rsidTr="002E751C">
              <w:trPr>
                <w:trHeight w:val="255"/>
              </w:trPr>
              <w:tc>
                <w:tcPr>
                  <w:tcW w:w="8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11B0F1" w14:textId="77777777" w:rsidR="00693986" w:rsidRPr="000A5935" w:rsidRDefault="00693986" w:rsidP="0069398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sr-Cyrl-RS" w:eastAsia="sr-Latn-RS"/>
                    </w:rPr>
                  </w:pPr>
                </w:p>
              </w:tc>
            </w:tr>
            <w:tr w:rsidR="00693986" w:rsidRPr="000A5935" w14:paraId="360E523E" w14:textId="77777777" w:rsidTr="002E751C">
              <w:trPr>
                <w:trHeight w:val="255"/>
              </w:trPr>
              <w:tc>
                <w:tcPr>
                  <w:tcW w:w="8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7EC9BE" w14:textId="77777777" w:rsidR="00693986" w:rsidRPr="000A5935" w:rsidRDefault="00693986" w:rsidP="00693986">
                  <w:pPr>
                    <w:spacing w:after="24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sr-Cyrl-RS" w:eastAsia="sr-Latn-RS"/>
                    </w:rPr>
                  </w:pPr>
                </w:p>
              </w:tc>
            </w:tr>
            <w:tr w:rsidR="00693986" w:rsidRPr="000A5935" w14:paraId="6E37AC97" w14:textId="77777777" w:rsidTr="002E751C">
              <w:trPr>
                <w:trHeight w:val="255"/>
              </w:trPr>
              <w:tc>
                <w:tcPr>
                  <w:tcW w:w="8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75F4A8" w14:textId="77777777" w:rsidR="00693986" w:rsidRPr="000A5935" w:rsidRDefault="00693986" w:rsidP="0069398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sr-Cyrl-RS" w:eastAsia="sr-Latn-RS"/>
                    </w:rPr>
                  </w:pPr>
                </w:p>
              </w:tc>
            </w:tr>
          </w:tbl>
          <w:p w14:paraId="68E51BB5" w14:textId="77777777" w:rsidR="00F97911" w:rsidRPr="000A5935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CS"/>
              </w:rPr>
            </w:pPr>
          </w:p>
        </w:tc>
      </w:tr>
      <w:tr w:rsidR="00F97911" w:rsidRPr="00436DCD" w14:paraId="0F6F3C82" w14:textId="77777777" w:rsidTr="00163553">
        <w:tc>
          <w:tcPr>
            <w:tcW w:w="7727" w:type="dxa"/>
            <w:gridSpan w:val="6"/>
          </w:tcPr>
          <w:p w14:paraId="106CDE7E" w14:textId="26D35D6A" w:rsidR="00F97911" w:rsidRPr="00B67D2A" w:rsidRDefault="00E80F20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CS"/>
              </w:rPr>
              <w:t>Број часова активн</w:t>
            </w:r>
            <w:r w:rsidR="002767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CS"/>
              </w:rPr>
              <w:t>е наставе</w:t>
            </w:r>
          </w:p>
        </w:tc>
        <w:tc>
          <w:tcPr>
            <w:tcW w:w="1623" w:type="dxa"/>
            <w:gridSpan w:val="2"/>
            <w:vMerge w:val="restart"/>
          </w:tcPr>
          <w:p w14:paraId="3BA04B22" w14:textId="478D2225" w:rsidR="00F97911" w:rsidRPr="00EC48D6" w:rsidRDefault="00EC48D6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CS"/>
              </w:rPr>
              <w:t>Друга настава</w:t>
            </w:r>
          </w:p>
        </w:tc>
      </w:tr>
      <w:tr w:rsidR="00F97911" w:rsidRPr="00436DCD" w14:paraId="4E1F0D63" w14:textId="77777777" w:rsidTr="00163553">
        <w:tc>
          <w:tcPr>
            <w:tcW w:w="1444" w:type="dxa"/>
          </w:tcPr>
          <w:p w14:paraId="397102F2" w14:textId="20BA184A" w:rsidR="00F97911" w:rsidRPr="00436DCD" w:rsidRDefault="00B67D2A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sr-Latn-CS"/>
              </w:rPr>
              <w:t>Предавања</w:t>
            </w:r>
            <w:r w:rsidR="00F97911" w:rsidRPr="00436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Latn-CS"/>
              </w:rPr>
              <w:t>:</w:t>
            </w:r>
          </w:p>
          <w:p w14:paraId="3F8ACED6" w14:textId="77777777" w:rsidR="00F97911" w:rsidRPr="00436DCD" w:rsidRDefault="00693986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Latn-CS"/>
              </w:rPr>
            </w:pPr>
            <w:r w:rsidRPr="00436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Latn-CS"/>
              </w:rPr>
              <w:t>1</w:t>
            </w:r>
          </w:p>
        </w:tc>
        <w:tc>
          <w:tcPr>
            <w:tcW w:w="977" w:type="dxa"/>
          </w:tcPr>
          <w:p w14:paraId="4B2DC82D" w14:textId="65B87A45" w:rsidR="00F97911" w:rsidRPr="00436DCD" w:rsidRDefault="00B67D2A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sr-Latn-CS"/>
              </w:rPr>
              <w:t>Вежбе</w:t>
            </w:r>
            <w:r w:rsidR="00F97911" w:rsidRPr="00436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Latn-CS"/>
              </w:rPr>
              <w:t>:</w:t>
            </w:r>
          </w:p>
          <w:p w14:paraId="3665376C" w14:textId="77777777" w:rsidR="00693986" w:rsidRPr="00436DCD" w:rsidRDefault="00693986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Latn-CS"/>
              </w:rPr>
            </w:pPr>
            <w:r w:rsidRPr="00436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Latn-CS"/>
              </w:rPr>
              <w:t>3</w:t>
            </w:r>
          </w:p>
        </w:tc>
        <w:tc>
          <w:tcPr>
            <w:tcW w:w="2764" w:type="dxa"/>
            <w:gridSpan w:val="2"/>
          </w:tcPr>
          <w:p w14:paraId="640BF23D" w14:textId="77DFE43D" w:rsidR="00F97911" w:rsidRPr="00436DCD" w:rsidRDefault="0075378C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sr-Latn-CS"/>
              </w:rPr>
              <w:t>ДОН</w:t>
            </w:r>
            <w:r w:rsidR="00F97911" w:rsidRPr="00436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Latn-CS"/>
              </w:rPr>
              <w:t>:</w:t>
            </w:r>
          </w:p>
        </w:tc>
        <w:tc>
          <w:tcPr>
            <w:tcW w:w="2542" w:type="dxa"/>
            <w:gridSpan w:val="2"/>
          </w:tcPr>
          <w:p w14:paraId="3958FD5B" w14:textId="0CC9FCF8" w:rsidR="00F97911" w:rsidRPr="00436DCD" w:rsidRDefault="0075378C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sr-Latn-CS"/>
              </w:rPr>
              <w:t>С</w:t>
            </w:r>
            <w:r w:rsidR="00EC48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sr-Latn-CS"/>
              </w:rPr>
              <w:t>ИР</w:t>
            </w:r>
            <w:r w:rsidR="00F97911" w:rsidRPr="00436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Latn-CS"/>
              </w:rPr>
              <w:t>:</w:t>
            </w:r>
          </w:p>
          <w:p w14:paraId="25FC54D1" w14:textId="77777777" w:rsidR="00F97911" w:rsidRPr="00436DCD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r-Latn-CS"/>
              </w:rPr>
            </w:pPr>
          </w:p>
        </w:tc>
        <w:tc>
          <w:tcPr>
            <w:tcW w:w="1623" w:type="dxa"/>
            <w:gridSpan w:val="2"/>
            <w:vMerge/>
          </w:tcPr>
          <w:p w14:paraId="5C4E97B6" w14:textId="77777777" w:rsidR="00F97911" w:rsidRPr="00436DCD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CS"/>
              </w:rPr>
            </w:pPr>
          </w:p>
        </w:tc>
      </w:tr>
      <w:tr w:rsidR="00F97911" w:rsidRPr="00436DCD" w14:paraId="4A2080CE" w14:textId="77777777" w:rsidTr="00163553">
        <w:tc>
          <w:tcPr>
            <w:tcW w:w="9350" w:type="dxa"/>
            <w:gridSpan w:val="8"/>
          </w:tcPr>
          <w:p w14:paraId="18517ADD" w14:textId="5658D26D" w:rsidR="00F97911" w:rsidRPr="00EC48D6" w:rsidRDefault="00EC48D6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  <w:t>Наставни методи</w:t>
            </w:r>
          </w:p>
          <w:p w14:paraId="08E33958" w14:textId="380DADF8" w:rsidR="00F97911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</w:p>
          <w:p w14:paraId="101B9C45" w14:textId="09F6988F" w:rsidR="00F97911" w:rsidRPr="00436DCD" w:rsidRDefault="00EC48D6" w:rsidP="0025238E">
            <w:pPr>
              <w:widowControl w:val="0"/>
              <w:tabs>
                <w:tab w:val="left" w:pos="33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lang w:val="sr-Cyrl-RS" w:eastAsia="sr-Latn-CS"/>
              </w:rPr>
              <w:t xml:space="preserve">Вежбања. </w:t>
            </w:r>
            <w:r w:rsidR="0025238E">
              <w:rPr>
                <w:rFonts w:ascii="Times New Roman" w:eastAsia="Times New Roman" w:hAnsi="Times New Roman" w:cs="Times New Roman"/>
                <w:lang w:val="sr-Cyrl-RS" w:eastAsia="sr-Latn-CS"/>
              </w:rPr>
              <w:t>Радионице. Вежбе слушања</w:t>
            </w:r>
            <w:r w:rsidR="002403A2">
              <w:rPr>
                <w:rFonts w:ascii="Times New Roman" w:eastAsia="Times New Roman" w:hAnsi="Times New Roman" w:cs="Times New Roman"/>
                <w:lang w:val="sr-Cyrl-RS" w:eastAsia="sr-Latn-CS"/>
              </w:rPr>
              <w:t>.</w:t>
            </w:r>
            <w:r w:rsidR="00693986" w:rsidRPr="00436DCD">
              <w:rPr>
                <w:rFonts w:ascii="Times New Roman" w:eastAsia="Times New Roman" w:hAnsi="Times New Roman" w:cs="Times New Roman"/>
                <w:lang w:eastAsia="sr-Latn-CS"/>
              </w:rPr>
              <w:t xml:space="preserve"> </w:t>
            </w:r>
          </w:p>
          <w:p w14:paraId="0E46B87E" w14:textId="77777777" w:rsidR="00F97911" w:rsidRPr="00436DCD" w:rsidRDefault="00F97911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r-Latn-CS"/>
              </w:rPr>
            </w:pPr>
          </w:p>
        </w:tc>
      </w:tr>
      <w:tr w:rsidR="00F97911" w:rsidRPr="00436DCD" w14:paraId="2A7C8997" w14:textId="77777777" w:rsidTr="00163553">
        <w:tc>
          <w:tcPr>
            <w:tcW w:w="9350" w:type="dxa"/>
            <w:gridSpan w:val="8"/>
          </w:tcPr>
          <w:p w14:paraId="5BFA402B" w14:textId="181D66BC" w:rsidR="00F97911" w:rsidRPr="00436DCD" w:rsidRDefault="002403A2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sr-Cyrl-RS" w:eastAsia="sr-Latn-CS"/>
              </w:rPr>
              <w:t>Оцена знања (максимални број поена 10</w:t>
            </w:r>
            <w:r w:rsidR="00F97911" w:rsidRPr="00436DCD">
              <w:rPr>
                <w:rFonts w:ascii="Times New Roman" w:eastAsia="Times New Roman" w:hAnsi="Times New Roman" w:cs="Times New Roman"/>
                <w:b/>
                <w:bCs/>
                <w:lang w:eastAsia="sr-Latn-CS"/>
              </w:rPr>
              <w:t>0)</w:t>
            </w:r>
          </w:p>
        </w:tc>
      </w:tr>
      <w:tr w:rsidR="00F97911" w:rsidRPr="00436DCD" w14:paraId="574B3096" w14:textId="77777777" w:rsidTr="00163553">
        <w:tc>
          <w:tcPr>
            <w:tcW w:w="3299" w:type="dxa"/>
            <w:gridSpan w:val="3"/>
          </w:tcPr>
          <w:p w14:paraId="06B722C7" w14:textId="3E0E9384" w:rsidR="00F97911" w:rsidRPr="00C37AE8" w:rsidRDefault="00C37AE8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Предиспитне обавезе</w:t>
            </w:r>
          </w:p>
        </w:tc>
        <w:tc>
          <w:tcPr>
            <w:tcW w:w="1968" w:type="dxa"/>
            <w:gridSpan w:val="2"/>
          </w:tcPr>
          <w:p w14:paraId="3ABDD342" w14:textId="579A8F3C" w:rsidR="00F97911" w:rsidRPr="00C37AE8" w:rsidRDefault="00C37AE8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CS"/>
              </w:rPr>
              <w:t>поени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1F5E4FD7" w14:textId="1DF3A39D" w:rsidR="00F97911" w:rsidRPr="00C37AE8" w:rsidRDefault="00C37AE8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Завршни испит</w:t>
            </w:r>
          </w:p>
        </w:tc>
        <w:tc>
          <w:tcPr>
            <w:tcW w:w="1245" w:type="dxa"/>
            <w:shd w:val="clear" w:color="auto" w:fill="auto"/>
          </w:tcPr>
          <w:p w14:paraId="00299BD0" w14:textId="3AE347E7" w:rsidR="00F97911" w:rsidRPr="00C37AE8" w:rsidRDefault="00C37AE8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sr-Latn-CS"/>
              </w:rPr>
              <w:t>Поени</w:t>
            </w:r>
          </w:p>
        </w:tc>
      </w:tr>
      <w:tr w:rsidR="00163553" w:rsidRPr="00436DCD" w14:paraId="3DA85FE7" w14:textId="77777777" w:rsidTr="00163553">
        <w:tc>
          <w:tcPr>
            <w:tcW w:w="3299" w:type="dxa"/>
            <w:gridSpan w:val="3"/>
          </w:tcPr>
          <w:p w14:paraId="7A93C2E8" w14:textId="75A27301" w:rsidR="00163553" w:rsidRPr="00C37AE8" w:rsidRDefault="00C37AE8" w:rsidP="00163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sr-Latn-CS"/>
              </w:rPr>
              <w:t>Активност у току предавања</w:t>
            </w:r>
          </w:p>
        </w:tc>
        <w:tc>
          <w:tcPr>
            <w:tcW w:w="1968" w:type="dxa"/>
            <w:gridSpan w:val="2"/>
          </w:tcPr>
          <w:p w14:paraId="11A93366" w14:textId="77777777" w:rsidR="00163553" w:rsidRPr="00436DCD" w:rsidRDefault="00163553" w:rsidP="00163553">
            <w:pPr>
              <w:spacing w:after="0" w:line="240" w:lineRule="auto"/>
            </w:pPr>
            <w:r w:rsidRPr="00436D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>10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23257FF0" w14:textId="49EFF900" w:rsidR="00163553" w:rsidRPr="00C37AE8" w:rsidRDefault="00C37AE8" w:rsidP="00163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sr-Latn-CS"/>
              </w:rPr>
              <w:t>Писмени испит</w:t>
            </w:r>
          </w:p>
        </w:tc>
        <w:tc>
          <w:tcPr>
            <w:tcW w:w="1245" w:type="dxa"/>
            <w:shd w:val="clear" w:color="auto" w:fill="auto"/>
          </w:tcPr>
          <w:p w14:paraId="70A9D048" w14:textId="77777777" w:rsidR="00163553" w:rsidRPr="00436DCD" w:rsidRDefault="00163553" w:rsidP="00163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CS"/>
              </w:rPr>
            </w:pPr>
            <w:r w:rsidRPr="00436DC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CS"/>
              </w:rPr>
              <w:t>60</w:t>
            </w:r>
          </w:p>
        </w:tc>
      </w:tr>
      <w:tr w:rsidR="00163553" w:rsidRPr="00436DCD" w14:paraId="4F4B5A9F" w14:textId="77777777" w:rsidTr="00163553">
        <w:tc>
          <w:tcPr>
            <w:tcW w:w="3299" w:type="dxa"/>
            <w:gridSpan w:val="3"/>
          </w:tcPr>
          <w:p w14:paraId="7F740398" w14:textId="06CF4129" w:rsidR="00163553" w:rsidRPr="00C37AE8" w:rsidRDefault="00C37AE8" w:rsidP="00163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Домаћи задаци</w:t>
            </w:r>
          </w:p>
        </w:tc>
        <w:tc>
          <w:tcPr>
            <w:tcW w:w="1968" w:type="dxa"/>
            <w:gridSpan w:val="2"/>
          </w:tcPr>
          <w:p w14:paraId="20BAE6E4" w14:textId="77777777" w:rsidR="00163553" w:rsidRPr="00436DCD" w:rsidRDefault="00163553" w:rsidP="00163553">
            <w:pPr>
              <w:spacing w:after="0" w:line="240" w:lineRule="auto"/>
            </w:pPr>
            <w:r w:rsidRPr="00436D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>10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3D38784B" w14:textId="77777777" w:rsidR="00163553" w:rsidRPr="00436DCD" w:rsidRDefault="00163553" w:rsidP="00163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CS"/>
              </w:rPr>
            </w:pPr>
          </w:p>
        </w:tc>
        <w:tc>
          <w:tcPr>
            <w:tcW w:w="1245" w:type="dxa"/>
            <w:shd w:val="clear" w:color="auto" w:fill="auto"/>
          </w:tcPr>
          <w:p w14:paraId="3A6BA951" w14:textId="77777777" w:rsidR="00163553" w:rsidRPr="00436DCD" w:rsidRDefault="00163553" w:rsidP="00163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CS"/>
              </w:rPr>
            </w:pPr>
          </w:p>
        </w:tc>
      </w:tr>
      <w:tr w:rsidR="00163553" w:rsidRPr="00436DCD" w14:paraId="57CEF53E" w14:textId="77777777" w:rsidTr="00163553">
        <w:tc>
          <w:tcPr>
            <w:tcW w:w="3299" w:type="dxa"/>
            <w:gridSpan w:val="3"/>
          </w:tcPr>
          <w:p w14:paraId="18E06992" w14:textId="5DF3C183" w:rsidR="00163553" w:rsidRPr="00436DCD" w:rsidRDefault="006E6B38" w:rsidP="00163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колоквијуми</w:t>
            </w:r>
            <w:r w:rsidR="00163553" w:rsidRPr="00436DCD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писмени испит</w:t>
            </w:r>
            <w:r w:rsidR="00163553" w:rsidRPr="00436DCD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)</w:t>
            </w:r>
          </w:p>
        </w:tc>
        <w:tc>
          <w:tcPr>
            <w:tcW w:w="1968" w:type="dxa"/>
            <w:gridSpan w:val="2"/>
          </w:tcPr>
          <w:p w14:paraId="743EB76A" w14:textId="77777777" w:rsidR="00163553" w:rsidRPr="00436DCD" w:rsidRDefault="00163553" w:rsidP="00163553">
            <w:pPr>
              <w:spacing w:after="0" w:line="240" w:lineRule="auto"/>
            </w:pPr>
            <w:r w:rsidRPr="00436D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>10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250F5240" w14:textId="77777777" w:rsidR="00163553" w:rsidRPr="00436DCD" w:rsidRDefault="00163553" w:rsidP="00163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CS"/>
              </w:rPr>
            </w:pPr>
            <w:r w:rsidRPr="00436DC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CS"/>
              </w:rPr>
              <w:t>..........</w:t>
            </w:r>
          </w:p>
        </w:tc>
        <w:tc>
          <w:tcPr>
            <w:tcW w:w="1245" w:type="dxa"/>
            <w:shd w:val="clear" w:color="auto" w:fill="auto"/>
          </w:tcPr>
          <w:p w14:paraId="57D314BA" w14:textId="77777777" w:rsidR="00163553" w:rsidRPr="00436DCD" w:rsidRDefault="00163553" w:rsidP="00163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CS"/>
              </w:rPr>
            </w:pPr>
          </w:p>
        </w:tc>
      </w:tr>
      <w:tr w:rsidR="00163553" w:rsidRPr="00436DCD" w14:paraId="3CE92E69" w14:textId="77777777" w:rsidTr="00163553">
        <w:tc>
          <w:tcPr>
            <w:tcW w:w="3299" w:type="dxa"/>
            <w:gridSpan w:val="3"/>
          </w:tcPr>
          <w:p w14:paraId="39A324EA" w14:textId="3AFD02D7" w:rsidR="00163553" w:rsidRPr="006E6B38" w:rsidRDefault="006E6B38" w:rsidP="00163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Усмени испит</w:t>
            </w:r>
          </w:p>
        </w:tc>
        <w:tc>
          <w:tcPr>
            <w:tcW w:w="1968" w:type="dxa"/>
            <w:gridSpan w:val="2"/>
          </w:tcPr>
          <w:p w14:paraId="42CBF33C" w14:textId="77777777" w:rsidR="00163553" w:rsidRPr="00436DCD" w:rsidRDefault="00163553" w:rsidP="00163553">
            <w:pPr>
              <w:spacing w:after="0" w:line="240" w:lineRule="auto"/>
            </w:pPr>
            <w:r w:rsidRPr="00436D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>10</w:t>
            </w:r>
          </w:p>
        </w:tc>
        <w:tc>
          <w:tcPr>
            <w:tcW w:w="2838" w:type="dxa"/>
            <w:gridSpan w:val="2"/>
            <w:shd w:val="clear" w:color="auto" w:fill="auto"/>
          </w:tcPr>
          <w:p w14:paraId="253F108D" w14:textId="77777777" w:rsidR="00163553" w:rsidRPr="00436DCD" w:rsidRDefault="00163553" w:rsidP="00163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CS"/>
              </w:rPr>
            </w:pPr>
          </w:p>
        </w:tc>
        <w:tc>
          <w:tcPr>
            <w:tcW w:w="1245" w:type="dxa"/>
            <w:shd w:val="clear" w:color="auto" w:fill="auto"/>
          </w:tcPr>
          <w:p w14:paraId="7F6ABD32" w14:textId="77777777" w:rsidR="00163553" w:rsidRPr="00436DCD" w:rsidRDefault="00163553" w:rsidP="00163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CS"/>
              </w:rPr>
            </w:pPr>
          </w:p>
        </w:tc>
      </w:tr>
      <w:tr w:rsidR="00163553" w:rsidRPr="00436DCD" w14:paraId="3632B779" w14:textId="77777777" w:rsidTr="00163553">
        <w:tc>
          <w:tcPr>
            <w:tcW w:w="3299" w:type="dxa"/>
            <w:gridSpan w:val="3"/>
          </w:tcPr>
          <w:p w14:paraId="58A646BD" w14:textId="77777777" w:rsidR="00163553" w:rsidRPr="00436DCD" w:rsidRDefault="00163553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</w:p>
        </w:tc>
        <w:tc>
          <w:tcPr>
            <w:tcW w:w="1968" w:type="dxa"/>
            <w:gridSpan w:val="2"/>
          </w:tcPr>
          <w:p w14:paraId="7DF49D45" w14:textId="77777777" w:rsidR="00163553" w:rsidRPr="00436DCD" w:rsidRDefault="00163553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CS"/>
              </w:rPr>
            </w:pPr>
          </w:p>
        </w:tc>
        <w:tc>
          <w:tcPr>
            <w:tcW w:w="2838" w:type="dxa"/>
            <w:gridSpan w:val="2"/>
            <w:shd w:val="clear" w:color="auto" w:fill="auto"/>
          </w:tcPr>
          <w:p w14:paraId="2C424D63" w14:textId="77777777" w:rsidR="00163553" w:rsidRPr="00436DCD" w:rsidRDefault="00163553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CS"/>
              </w:rPr>
            </w:pPr>
          </w:p>
        </w:tc>
        <w:tc>
          <w:tcPr>
            <w:tcW w:w="1245" w:type="dxa"/>
            <w:shd w:val="clear" w:color="auto" w:fill="auto"/>
          </w:tcPr>
          <w:p w14:paraId="069FA968" w14:textId="77777777" w:rsidR="00163553" w:rsidRPr="00436DCD" w:rsidRDefault="00163553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CS"/>
              </w:rPr>
            </w:pPr>
          </w:p>
        </w:tc>
      </w:tr>
      <w:tr w:rsidR="00F97911" w:rsidRPr="00436DCD" w14:paraId="1758F940" w14:textId="77777777" w:rsidTr="00163553">
        <w:tc>
          <w:tcPr>
            <w:tcW w:w="9350" w:type="dxa"/>
            <w:gridSpan w:val="8"/>
          </w:tcPr>
          <w:p w14:paraId="52B57BBE" w14:textId="249E4393" w:rsidR="006E6B38" w:rsidRPr="006E6B38" w:rsidRDefault="006E6B38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  <w:t xml:space="preserve">Методе оцењивања знања се могу разликовати; горе су дате </w:t>
            </w:r>
            <w:r w:rsidR="009A5B20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  <w:t xml:space="preserve">неке од опција: писмени испит, усмени испит, презентација пројекта, семинарски радови, итд. </w:t>
            </w:r>
          </w:p>
        </w:tc>
      </w:tr>
      <w:tr w:rsidR="00F97911" w:rsidRPr="00760883" w14:paraId="679DFFB0" w14:textId="77777777" w:rsidTr="00163553">
        <w:tc>
          <w:tcPr>
            <w:tcW w:w="9350" w:type="dxa"/>
            <w:gridSpan w:val="8"/>
          </w:tcPr>
          <w:p w14:paraId="36F5EA50" w14:textId="1FFB67C4" w:rsidR="009A5B20" w:rsidRDefault="009A5B20" w:rsidP="00F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  <w:t>Максимална дужина: 1 страна А4</w:t>
            </w:r>
          </w:p>
          <w:p w14:paraId="3E3DE599" w14:textId="4B828CBC" w:rsidR="00F97911" w:rsidRPr="00543E87" w:rsidRDefault="009A5B20" w:rsidP="0054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  <w:t>Специ</w:t>
            </w:r>
            <w:r w:rsidR="00697B68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  <w:t xml:space="preserve">фикација треба да буде израђена за сваки </w:t>
            </w:r>
            <w:r w:rsidR="00D134BB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  <w:t xml:space="preserve">предмет у </w:t>
            </w:r>
            <w:proofErr w:type="spellStart"/>
            <w:r w:rsidR="00D134BB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  <w:t>с.г</w:t>
            </w:r>
            <w:proofErr w:type="spellEnd"/>
            <w:r w:rsidR="00D134BB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  <w:t xml:space="preserve">. Ако има заједничких предмета у оквиру </w:t>
            </w:r>
            <w:proofErr w:type="spellStart"/>
            <w:r w:rsidR="00D134BB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  <w:t>с.г</w:t>
            </w:r>
            <w:proofErr w:type="spellEnd"/>
            <w:r w:rsidR="00D134BB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  <w:t xml:space="preserve">. у Књизи спецификација предмет је </w:t>
            </w:r>
            <w:r w:rsidR="00B61B10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  <w:t xml:space="preserve">наведен само једном. Књига предмета је јединствена за све </w:t>
            </w:r>
            <w:proofErr w:type="spellStart"/>
            <w:r w:rsidR="00B61B10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  <w:t>с.г</w:t>
            </w:r>
            <w:proofErr w:type="spellEnd"/>
            <w:r w:rsidR="00EF5751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  <w:t xml:space="preserve">. првог и другој нивоа. Сваки предмет треба да је у посебном фајлу, и да буде повезан </w:t>
            </w:r>
            <w:proofErr w:type="spellStart"/>
            <w:r w:rsidR="00EF5751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  <w:t>хиперлинком</w:t>
            </w:r>
            <w:proofErr w:type="spellEnd"/>
            <w:r w:rsidR="00EF5751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  <w:t xml:space="preserve"> са наставник</w:t>
            </w:r>
            <w:r w:rsidR="00543E8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  <w:t>ом и планом студија.</w:t>
            </w:r>
          </w:p>
        </w:tc>
      </w:tr>
    </w:tbl>
    <w:p w14:paraId="3366EC5D" w14:textId="77777777" w:rsidR="00722886" w:rsidRPr="00760883" w:rsidRDefault="00722886" w:rsidP="00C00918">
      <w:pPr>
        <w:rPr>
          <w:lang w:val="sr-Cyrl-RS"/>
        </w:rPr>
      </w:pPr>
    </w:p>
    <w:sectPr w:rsidR="00722886" w:rsidRPr="00760883" w:rsidSect="0037140D">
      <w:pgSz w:w="12240" w:h="15840"/>
      <w:pgMar w:top="1135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8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911"/>
    <w:rsid w:val="000A5935"/>
    <w:rsid w:val="000E7266"/>
    <w:rsid w:val="00135783"/>
    <w:rsid w:val="00163553"/>
    <w:rsid w:val="00201034"/>
    <w:rsid w:val="002403A2"/>
    <w:rsid w:val="0025238E"/>
    <w:rsid w:val="00276731"/>
    <w:rsid w:val="002A3159"/>
    <w:rsid w:val="002B3667"/>
    <w:rsid w:val="002E751C"/>
    <w:rsid w:val="0037140D"/>
    <w:rsid w:val="003A0811"/>
    <w:rsid w:val="004279D1"/>
    <w:rsid w:val="00432FA8"/>
    <w:rsid w:val="00436DCD"/>
    <w:rsid w:val="004573F6"/>
    <w:rsid w:val="004A4CB3"/>
    <w:rsid w:val="004A715F"/>
    <w:rsid w:val="004B71E4"/>
    <w:rsid w:val="004E53B0"/>
    <w:rsid w:val="00543E87"/>
    <w:rsid w:val="00552F4E"/>
    <w:rsid w:val="00657400"/>
    <w:rsid w:val="00693986"/>
    <w:rsid w:val="00697B68"/>
    <w:rsid w:val="006E6B38"/>
    <w:rsid w:val="006F1D87"/>
    <w:rsid w:val="00722886"/>
    <w:rsid w:val="0075378C"/>
    <w:rsid w:val="00760883"/>
    <w:rsid w:val="00766EE3"/>
    <w:rsid w:val="007C0442"/>
    <w:rsid w:val="00813BE6"/>
    <w:rsid w:val="00865745"/>
    <w:rsid w:val="008E70AD"/>
    <w:rsid w:val="00983427"/>
    <w:rsid w:val="009A5B20"/>
    <w:rsid w:val="00AF4348"/>
    <w:rsid w:val="00B50C73"/>
    <w:rsid w:val="00B61B10"/>
    <w:rsid w:val="00B67D2A"/>
    <w:rsid w:val="00C00918"/>
    <w:rsid w:val="00C058CD"/>
    <w:rsid w:val="00C13290"/>
    <w:rsid w:val="00C37AE8"/>
    <w:rsid w:val="00CE1DA8"/>
    <w:rsid w:val="00D134BB"/>
    <w:rsid w:val="00E311D1"/>
    <w:rsid w:val="00E80F20"/>
    <w:rsid w:val="00EC48D6"/>
    <w:rsid w:val="00EC6734"/>
    <w:rsid w:val="00EE042C"/>
    <w:rsid w:val="00EF5751"/>
    <w:rsid w:val="00F232D3"/>
    <w:rsid w:val="00F97911"/>
    <w:rsid w:val="00FA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61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5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Author</cp:lastModifiedBy>
  <cp:revision>2</cp:revision>
  <dcterms:created xsi:type="dcterms:W3CDTF">2019-02-20T12:48:00Z</dcterms:created>
  <dcterms:modified xsi:type="dcterms:W3CDTF">2019-02-20T12:48:00Z</dcterms:modified>
</cp:coreProperties>
</file>